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54" w:rsidRDefault="001F5180">
      <w:r>
        <w:rPr>
          <w:noProof/>
          <w:lang w:eastAsia="tr-TR"/>
        </w:rPr>
        <w:pict>
          <v:rect id="_x0000_s1026" style="position:absolute;margin-left:6.75pt;margin-top:-3.55pt;width:548.35pt;height:29.3pt;z-index:251658240" stroked="f">
            <v:textbox inset="0,0,0,0">
              <w:txbxContent>
                <w:p w:rsidR="005E05E0" w:rsidRPr="005E05E0" w:rsidRDefault="005E05E0" w:rsidP="005E05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2018-2019 Education Year.........................Secondary School </w:t>
                  </w:r>
                  <w:proofErr w:type="gramStart"/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</w:t>
                  </w:r>
                  <w:proofErr w:type="gramEnd"/>
                  <w:r w:rsidRPr="005E05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Second Term The Second Written Exam For The Seventh Graders</w:t>
                  </w:r>
                </w:p>
              </w:txbxContent>
            </v:textbox>
          </v:rect>
        </w:pict>
      </w:r>
    </w:p>
    <w:p w:rsidR="007B4C54" w:rsidRDefault="001F5180">
      <w:r>
        <w:rPr>
          <w:noProof/>
          <w:lang w:eastAsia="tr-TR"/>
        </w:rPr>
        <w:pict>
          <v:rect id="_x0000_s1028" style="position:absolute;margin-left:1.75pt;margin-top:17.05pt;width:257.85pt;height:15.05pt;z-index:251660288" stroked="f">
            <v:textbox inset="0,0,0,0">
              <w:txbxContent>
                <w:p w:rsidR="0023013F" w:rsidRPr="0023013F" w:rsidRDefault="002301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Choose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Correct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</w:t>
                  </w:r>
                  <w:proofErr w:type="spellEnd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 4=100 </w:t>
                  </w:r>
                  <w:proofErr w:type="spellStart"/>
                  <w:r w:rsidRPr="0023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points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7" style="position:absolute;margin-left:12.65pt;margin-top:.3pt;width:548.35pt;height:16.75pt;z-index:251659264" stroked="f">
            <v:textbox inset="0,0,0,0">
              <w:txbxContent>
                <w:p w:rsidR="00CC29D5" w:rsidRPr="00CC29D5" w:rsidRDefault="00CC29D5" w:rsidP="00CC2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Surname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                                  </w:t>
                  </w:r>
                </w:p>
              </w:txbxContent>
            </v:textbox>
          </v:rect>
        </w:pict>
      </w:r>
    </w:p>
    <w:p w:rsidR="007B4C54" w:rsidRDefault="001F5180">
      <w:r>
        <w:rPr>
          <w:noProof/>
          <w:lang w:eastAsia="tr-TR"/>
        </w:rPr>
        <w:pict>
          <v:rect id="_x0000_s1033" style="position:absolute;margin-left:6.75pt;margin-top:11.1pt;width:264.55pt;height:171.5pt;z-index:251661312" filled="f" stroked="f">
            <v:textbox style="mso-next-textbox:#_x0000_s1033" inset="0,0,0,0">
              <w:txbxContent>
                <w:p w:rsidR="0023013F" w:rsidRDefault="008D4D1F" w:rsidP="008D4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</w:t>
                  </w:r>
                  <w:r w:rsidR="00BE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Aşağıda verilen eşleştirmelerden hangisi yanlıştır?</w:t>
                  </w:r>
                </w:p>
                <w:p w:rsidR="00BE37F5" w:rsidRPr="004E66AB" w:rsidRDefault="004E66AB" w:rsidP="004E66AB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  <w:r w:rsidR="00BE37F5"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c)</w:t>
                  </w:r>
                </w:p>
                <w:p w:rsidR="00BE37F5" w:rsidRDefault="00BE37F5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37F5" w:rsidRDefault="00BE37F5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pollution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tree</w:t>
                  </w:r>
                  <w:proofErr w:type="spellEnd"/>
                </w:p>
                <w:p w:rsidR="00BE37F5" w:rsidRPr="004E66AB" w:rsidRDefault="004E66AB" w:rsidP="004E66AB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  <w:r w:rsidR="00BE37F5"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d)</w:t>
                  </w:r>
                </w:p>
                <w:p w:rsidR="00BE37F5" w:rsidRDefault="00BE37F5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37F5" w:rsidRPr="00BE37F5" w:rsidRDefault="00BE37F5" w:rsidP="00BE3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Recycle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Deforestation</w:t>
                  </w:r>
                  <w:proofErr w:type="spellEnd"/>
                </w:p>
              </w:txbxContent>
            </v:textbox>
          </v:rect>
        </w:pict>
      </w:r>
    </w:p>
    <w:p w:rsidR="007B4C54" w:rsidRDefault="001F518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63.05pt;margin-top:7.25pt;width:89.55pt;height:48.9pt;z-index:251665408" wrapcoords="-71 0 -71 21471 21600 21471 21600 0 -71 0">
            <v:imagedata r:id="rId5" o:title="indir"/>
          </v:shape>
        </w:pict>
      </w:r>
      <w:r w:rsidR="00BE37F5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64135</wp:posOffset>
            </wp:positionV>
            <wp:extent cx="1062355" cy="641350"/>
            <wp:effectExtent l="19050" t="0" r="4445" b="0"/>
            <wp:wrapThrough wrapText="bothSides">
              <wp:wrapPolygon edited="0">
                <wp:start x="-387" y="0"/>
                <wp:lineTo x="-387" y="21172"/>
                <wp:lineTo x="21690" y="21172"/>
                <wp:lineTo x="21690" y="0"/>
                <wp:lineTo x="-387" y="0"/>
              </wp:wrapPolygon>
            </wp:wrapThrough>
            <wp:docPr id="2" name="Resim 2" descr="C:\Users\Demirci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rci\Desktop\ind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C54" w:rsidRDefault="007B4C54"/>
    <w:p w:rsidR="007B4C54" w:rsidRDefault="007B4C54"/>
    <w:p w:rsidR="007B4C54" w:rsidRDefault="00BE37F5"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132715</wp:posOffset>
            </wp:positionV>
            <wp:extent cx="1127125" cy="681990"/>
            <wp:effectExtent l="19050" t="0" r="0" b="0"/>
            <wp:wrapThrough wrapText="bothSides">
              <wp:wrapPolygon edited="0">
                <wp:start x="-365" y="0"/>
                <wp:lineTo x="-365" y="21117"/>
                <wp:lineTo x="21539" y="21117"/>
                <wp:lineTo x="21539" y="0"/>
                <wp:lineTo x="-365" y="0"/>
              </wp:wrapPolygon>
            </wp:wrapThrough>
            <wp:docPr id="4" name="Resim 4" descr="Forest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est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132715</wp:posOffset>
            </wp:positionV>
            <wp:extent cx="934085" cy="681990"/>
            <wp:effectExtent l="19050" t="0" r="0" b="0"/>
            <wp:wrapThrough wrapText="bothSides">
              <wp:wrapPolygon edited="0">
                <wp:start x="-441" y="0"/>
                <wp:lineTo x="-441" y="21117"/>
                <wp:lineTo x="21585" y="21117"/>
                <wp:lineTo x="21585" y="0"/>
                <wp:lineTo x="-441" y="0"/>
              </wp:wrapPolygon>
            </wp:wrapThrough>
            <wp:docPr id="3" name="Resim 3" descr="C:\Users\AhmetHaşim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Haşim\Desktop\ind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C54" w:rsidRDefault="007B4C54"/>
    <w:p w:rsidR="007B4C54" w:rsidRDefault="007B4C54"/>
    <w:p w:rsidR="007B4C54" w:rsidRDefault="001F5180">
      <w:r>
        <w:rPr>
          <w:noProof/>
          <w:lang w:eastAsia="tr-TR"/>
        </w:rPr>
        <w:pict>
          <v:rect id="_x0000_s1039" style="position:absolute;margin-left:6.75pt;margin-top:16.85pt;width:264.55pt;height:71.75pt;z-index:251669504" filled="f" stroked="f">
            <v:textbox style="mso-next-textbox:#_x0000_s1039" inset="0,0,0,0">
              <w:txbxContent>
                <w:p w:rsidR="004E66AB" w:rsidRDefault="004E66AB" w:rsidP="00324EC8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2-Boşluğa uygun düşen ifadeyi işaretleyin.</w:t>
                  </w:r>
                </w:p>
                <w:p w:rsidR="004E66AB" w:rsidRDefault="004E66AB" w:rsidP="00324EC8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Farmers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shouldn’t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</w:t>
                  </w:r>
                  <w:proofErr w:type="gramEnd"/>
                </w:p>
                <w:p w:rsidR="004E66AB" w:rsidRPr="004E66AB" w:rsidRDefault="004E66AB" w:rsidP="00324EC8">
                  <w:pPr>
                    <w:pStyle w:val="ListeParagraf"/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pesticides</w:t>
                  </w:r>
                  <w:proofErr w:type="spellEnd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Start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friendly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bags</w:t>
                  </w:r>
                  <w:proofErr w:type="spellEnd"/>
                </w:p>
                <w:p w:rsidR="004E66AB" w:rsidRPr="004E66AB" w:rsidRDefault="004E66AB" w:rsidP="004E66AB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  <w:proofErr w:type="spellEnd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proofErr w:type="gramStart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solar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  <w:proofErr w:type="spellEnd"/>
                </w:p>
                <w:p w:rsidR="004E66AB" w:rsidRDefault="004E66AB" w:rsidP="004E66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66AB" w:rsidRPr="00BE37F5" w:rsidRDefault="004E66AB" w:rsidP="004E66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0" style="position:absolute;margin-left:6.75pt;margin-top:.05pt;width:264.55pt;height:135.05pt;z-index:251670528" filled="f" stroked="f">
            <v:textbox style="mso-next-textbox:#_x0000_s1040" inset="0,0,0,0">
              <w:txbxContent>
                <w:p w:rsidR="00582B2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3-Daha güzel bir çevre için aşağıda verilenlerden hangisini yapmamalıyız?</w:t>
                  </w:r>
                </w:p>
                <w:p w:rsidR="00582B25" w:rsidRDefault="00582B25" w:rsidP="00582B2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recycle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metals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B25" w:rsidRDefault="00582B25" w:rsidP="00582B2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shouldn’t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rubbish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rivers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B25" w:rsidRDefault="00582B25" w:rsidP="00582B2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poisonous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B25" w:rsidRPr="00582B25" w:rsidRDefault="00582B25" w:rsidP="00582B25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shouldn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’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down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B25" w:rsidRPr="00582B25" w:rsidRDefault="00582B25" w:rsidP="00582B25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proofErr w:type="gramEnd"/>
                  <w:r w:rsidRP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            c)III                d)I</w:t>
                  </w:r>
                </w:p>
                <w:p w:rsidR="00582B2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B25" w:rsidRPr="00BE37F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2" style="position:absolute;margin-left:6.75pt;margin-top:17.6pt;width:264.55pt;height:70.25pt;z-index:251672576" filled="f" stroked="f">
            <v:textbox style="mso-next-textbox:#_x0000_s1042" inset="0,0,0,0">
              <w:txbxContent>
                <w:p w:rsidR="00324EC8" w:rsidRDefault="00B252DB" w:rsidP="00324EC8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-I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feel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ill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want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  <w:proofErr w:type="gram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</w:t>
                  </w:r>
                  <w:proofErr w:type="gram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buy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some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medicine</w:t>
                  </w:r>
                  <w:proofErr w:type="spellEnd"/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24EC8" w:rsidRDefault="00324EC8" w:rsidP="00324EC8">
                  <w:pPr>
                    <w:spacing w:after="120" w:line="24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  <w:r w:rsidRP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chemist’s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greengrocer’s</w:t>
                  </w:r>
                  <w:proofErr w:type="spellEnd"/>
                </w:p>
                <w:p w:rsidR="00324EC8" w:rsidRPr="004E66AB" w:rsidRDefault="00324EC8" w:rsidP="00324EC8">
                  <w:pPr>
                    <w:spacing w:after="120" w:line="240" w:lineRule="auto"/>
                    <w:ind w:left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theatre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d) bank</w:t>
                  </w:r>
                </w:p>
                <w:p w:rsidR="00324EC8" w:rsidRDefault="00324EC8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4EC8" w:rsidRPr="00BE37F5" w:rsidRDefault="00324EC8" w:rsidP="00324E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1" style="position:absolute;margin-left:6.75pt;margin-top:.6pt;width:264.55pt;height:56.45pt;z-index:251671552" filled="f" stroked="f">
            <v:textbox style="mso-next-textbox:#_x0000_s1041" inset="0,0,0,0">
              <w:txbxContent>
                <w:p w:rsidR="00582B25" w:rsidRDefault="00B252DB" w:rsidP="00324EC8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want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talk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mayor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Where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</w:t>
                  </w:r>
                  <w:proofErr w:type="spellEnd"/>
                  <w:r w:rsid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324EC8" w:rsidRDefault="00582B25" w:rsidP="00324EC8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  <w:r w:rsidRPr="00582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720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Coffee</w:t>
                  </w:r>
                  <w:proofErr w:type="spellEnd"/>
                  <w:r w:rsidR="00720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20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shop</w:t>
                  </w:r>
                  <w:proofErr w:type="spellEnd"/>
                  <w:r w:rsidR="00720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c)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Bakery</w:t>
                  </w:r>
                  <w:proofErr w:type="spellEnd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2B25" w:rsidRPr="004E66AB" w:rsidRDefault="00582B25" w:rsidP="00324EC8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Municipality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d)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Chemist’s</w:t>
                  </w:r>
                  <w:proofErr w:type="spellEnd"/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2B2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B25" w:rsidRPr="00BE37F5" w:rsidRDefault="00582B25" w:rsidP="00582B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1F5180">
      <w:r>
        <w:rPr>
          <w:noProof/>
          <w:lang w:eastAsia="tr-TR"/>
        </w:rPr>
        <w:pict>
          <v:rect id="_x0000_s1043" style="position:absolute;margin-left:6.75pt;margin-top:23.95pt;width:264.55pt;height:171.5pt;z-index:251673600" filled="f" stroked="f">
            <v:textbox style="mso-next-textbox:#_x0000_s1043" inset="0,0,0,0">
              <w:txbxContent>
                <w:p w:rsidR="00324EC8" w:rsidRDefault="00720531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324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week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amusement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park. I had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24EC8" w:rsidRDefault="00324EC8" w:rsidP="00720531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c)</w:t>
                  </w:r>
                </w:p>
                <w:p w:rsidR="00720531" w:rsidRDefault="00720531" w:rsidP="00720531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0531" w:rsidRDefault="00720531" w:rsidP="00720531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4EC8" w:rsidRPr="004E66AB" w:rsidRDefault="00324EC8" w:rsidP="00720531">
                  <w:pPr>
                    <w:spacing w:after="12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  <w:r w:rsidRP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d)</w:t>
                  </w:r>
                </w:p>
                <w:p w:rsidR="00324EC8" w:rsidRDefault="00324EC8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4EC8" w:rsidRPr="00BE37F5" w:rsidRDefault="00324EC8" w:rsidP="0072053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11583" w:rsidRDefault="00E11583"/>
    <w:p w:rsidR="00341D54" w:rsidRDefault="00341D54"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124460</wp:posOffset>
            </wp:positionV>
            <wp:extent cx="1062355" cy="742950"/>
            <wp:effectExtent l="19050" t="0" r="4445" b="0"/>
            <wp:wrapThrough wrapText="bothSides">
              <wp:wrapPolygon edited="0">
                <wp:start x="-387" y="0"/>
                <wp:lineTo x="-387" y="21046"/>
                <wp:lineTo x="21690" y="21046"/>
                <wp:lineTo x="21690" y="0"/>
                <wp:lineTo x="-387" y="0"/>
              </wp:wrapPolygon>
            </wp:wrapThrough>
            <wp:docPr id="12" name="Resim 12" descr="C:\Users\AhmetHaşim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hmetHaşim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180">
        <w:rPr>
          <w:noProof/>
        </w:rPr>
        <w:pict>
          <v:shape id="_x0000_s1045" type="#_x0000_t75" style="position:absolute;margin-left:158.85pt;margin-top:.3pt;width:93.75pt;height:65.25pt;z-index:251675648;mso-position-horizontal-relative:text;mso-position-vertical-relative:text" wrapcoords="-173 0 -173 21352 21600 21352 21600 0 -173 0">
            <v:imagedata r:id="rId10" o:title="images"/>
          </v:shape>
        </w:pict>
      </w:r>
    </w:p>
    <w:p w:rsidR="00341D54" w:rsidRDefault="00341D54"/>
    <w:p w:rsidR="00341D54" w:rsidRDefault="001F5180">
      <w:r>
        <w:rPr>
          <w:noProof/>
        </w:rPr>
        <w:pict>
          <v:shape id="_x0000_s1046" type="#_x0000_t75" style="position:absolute;margin-left:37.4pt;margin-top:22.4pt;width:87.9pt;height:58.05pt;z-index:251679744" wrapcoords="-176 0 -176 21426 21600 21426 21600 0 -176 0">
            <v:imagedata r:id="rId11" o:title="indir (1)" croptop="8709f" cropbottom="8030f" cropleft="9369f" cropright="10015f"/>
          </v:shape>
        </w:pict>
      </w:r>
    </w:p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66" style="position:absolute;margin-left:-13.4pt;margin-top:-.1pt;width:594.4pt;height:21.3pt;z-index:251704320" stroked="f">
            <v:textbox style="mso-next-textbox:#_x0000_s1066">
              <w:txbxContent>
                <w:p w:rsidR="0067582F" w:rsidRPr="0067582F" w:rsidRDefault="0067582F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İngilizce Eğitim Materyalleri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13" w:history="1">
                    <w:r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38" style="position:absolute;margin-left:5.85pt;margin-top:11.1pt;width:264.55pt;height:98.55pt;z-index:251668480" filled="f" stroked="f">
            <v:textbox style="mso-next-textbox:#_x0000_s1038" inset="0,0,0,0">
              <w:txbxContent>
                <w:p w:rsidR="004E66AB" w:rsidRDefault="00B252DB" w:rsidP="00B252D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E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Ali: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dream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future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B252DB" w:rsidRDefault="00B252DB" w:rsidP="00B252D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</w:t>
                  </w:r>
                  <w:proofErr w:type="gramEnd"/>
                </w:p>
                <w:p w:rsidR="004E66AB" w:rsidRDefault="00B252DB" w:rsidP="00B252DB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watching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TV.</w:t>
                  </w:r>
                </w:p>
                <w:p w:rsidR="00B252DB" w:rsidRDefault="00B252DB" w:rsidP="00B252DB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bought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car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Default="00B252DB" w:rsidP="00B252DB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Pr="00B252DB" w:rsidRDefault="00B252DB" w:rsidP="00B252DB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E66AB" w:rsidRPr="00BE37F5" w:rsidRDefault="004E66AB" w:rsidP="004E66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7" style="position:absolute;margin-left:5.85pt;margin-top:19.9pt;width:264.55pt;height:98.55pt;z-index:251680768" filled="f" stroked="f">
            <v:textbox style="mso-next-textbox:#_x0000_s1047" inset="0,0,0,0">
              <w:txbxContent>
                <w:p w:rsidR="00B252DB" w:rsidRDefault="00B252DB" w:rsidP="00B252D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8- Tim: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brother’s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dream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B252DB" w:rsidRDefault="00B252DB" w:rsidP="00B252D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Harry: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</w:t>
                  </w:r>
                  <w:proofErr w:type="gramEnd"/>
                </w:p>
                <w:p w:rsidR="00B252DB" w:rsidRPr="00FD40BB" w:rsidRDefault="00B252DB" w:rsidP="00FD40BB">
                  <w:pPr>
                    <w:pStyle w:val="ListeParagraf"/>
                    <w:numPr>
                      <w:ilvl w:val="0"/>
                      <w:numId w:val="10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is a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Pr="00FD40BB" w:rsidRDefault="00B252DB" w:rsidP="00FD40BB">
                  <w:pPr>
                    <w:pStyle w:val="ListeParagraf"/>
                    <w:numPr>
                      <w:ilvl w:val="0"/>
                      <w:numId w:val="10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teacher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ten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years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Default="00B252DB" w:rsidP="00FD40BB">
                  <w:pPr>
                    <w:pStyle w:val="ListeParagraf"/>
                    <w:numPr>
                      <w:ilvl w:val="0"/>
                      <w:numId w:val="10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architect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Pr="00B252DB" w:rsidRDefault="00B252DB" w:rsidP="00FD40BB">
                  <w:pPr>
                    <w:pStyle w:val="ListeParagraf"/>
                    <w:numPr>
                      <w:ilvl w:val="0"/>
                      <w:numId w:val="10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</w:t>
                  </w:r>
                  <w:r w:rsidR="00293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 </w:t>
                  </w:r>
                  <w:proofErr w:type="spellStart"/>
                  <w:r w:rsidR="00293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sleeping</w:t>
                  </w:r>
                  <w:proofErr w:type="spellEnd"/>
                  <w:r w:rsidR="00293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93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</w:t>
                  </w:r>
                  <w:proofErr w:type="spellEnd"/>
                  <w:r w:rsidR="00293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52DB" w:rsidRPr="00BE37F5" w:rsidRDefault="00B252DB" w:rsidP="00B252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8" style="position:absolute;margin-left:5.85pt;margin-top:6.7pt;width:264.55pt;height:98.55pt;z-index:251681792" filled="f" stroked="f">
            <v:textbox style="mso-next-textbox:#_x0000_s1048" inset="0,0,0,0">
              <w:txbxContent>
                <w:p w:rsidR="00293853" w:rsidRDefault="00293853" w:rsidP="00293853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9- Ali: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………………………………………?</w:t>
                  </w:r>
                  <w:proofErr w:type="gramEnd"/>
                </w:p>
                <w:p w:rsidR="00293853" w:rsidRDefault="00293853" w:rsidP="00293853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own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3853" w:rsidRPr="00FD40BB" w:rsidRDefault="00293853" w:rsidP="00FD40BB">
                  <w:pPr>
                    <w:pStyle w:val="ListeParagraf"/>
                    <w:numPr>
                      <w:ilvl w:val="0"/>
                      <w:numId w:val="11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in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30s.</w:t>
                  </w:r>
                </w:p>
                <w:p w:rsidR="00293853" w:rsidRPr="00FD40BB" w:rsidRDefault="00293853" w:rsidP="00FD40BB">
                  <w:pPr>
                    <w:pStyle w:val="ListeParagraf"/>
                    <w:numPr>
                      <w:ilvl w:val="0"/>
                      <w:numId w:val="11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Would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 oto </w:t>
                  </w:r>
                  <w:proofErr w:type="spellStart"/>
                  <w:r w:rsidR="003E7BCD"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proofErr w:type="spellEnd"/>
                  <w:r w:rsidR="003E7BCD"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E7BCD"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birthday</w:t>
                  </w:r>
                  <w:proofErr w:type="spellEnd"/>
                  <w:r w:rsidR="003E7BCD"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E7BCD" w:rsidRPr="00FD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</w:p>
                <w:p w:rsidR="00293853" w:rsidRDefault="003E7BCD" w:rsidP="00FD40BB">
                  <w:pPr>
                    <w:pStyle w:val="ListeParagraf"/>
                    <w:numPr>
                      <w:ilvl w:val="0"/>
                      <w:numId w:val="11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yesterday</w:t>
                  </w:r>
                  <w:proofErr w:type="spellEnd"/>
                </w:p>
                <w:p w:rsidR="00293853" w:rsidRPr="00B252DB" w:rsidRDefault="003E7BCD" w:rsidP="00FD40BB">
                  <w:pPr>
                    <w:pStyle w:val="ListeParagraf"/>
                    <w:numPr>
                      <w:ilvl w:val="0"/>
                      <w:numId w:val="11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days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</w:t>
                  </w:r>
                  <w:proofErr w:type="spellEnd"/>
                </w:p>
                <w:p w:rsidR="00293853" w:rsidRPr="00BE37F5" w:rsidRDefault="00293853" w:rsidP="002938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49" style="position:absolute;margin-left:5.85pt;margin-top:.25pt;width:264.55pt;height:372pt;z-index:251682816" filled="f" stroked="f">
            <v:textbox style="mso-next-textbox:#_x0000_s1049" inset="0,0,0,0">
              <w:txbxContent>
                <w:p w:rsidR="00486155" w:rsidRPr="0067582F" w:rsidRDefault="00E37E15" w:rsidP="004861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ve 11</w:t>
                  </w:r>
                  <w:r w:rsidR="006252FE"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6252FE"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Soruarı</w:t>
                  </w:r>
                  <w:proofErr w:type="spellEnd"/>
                  <w:r w:rsidR="006252FE"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aşağıda verilen davetiyeye göre cevaplayın.</w:t>
                  </w: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Alfred</w:t>
                  </w:r>
                  <w:proofErr w:type="spellEnd"/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going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costume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We’re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having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on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Saturday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7 p.</w:t>
                  </w:r>
                  <w:proofErr w:type="gram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 Sam</w:t>
                  </w:r>
                  <w:proofErr w:type="gram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Jack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going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join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Would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join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us?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I’m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sure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you’re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going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great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us. I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hope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Mert</w:t>
                  </w: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52FE" w:rsidRPr="0067582F" w:rsidRDefault="006252FE" w:rsidP="006252FE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6252FE" w:rsidRPr="0067582F" w:rsidRDefault="00D12D45" w:rsidP="006252FE">
                  <w:pPr>
                    <w:pStyle w:val="ListeParagraf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Jack</w:t>
                  </w:r>
                  <w:proofErr w:type="spellEnd"/>
                </w:p>
                <w:p w:rsidR="00D12D45" w:rsidRPr="0067582F" w:rsidRDefault="00D12D45" w:rsidP="006252FE">
                  <w:pPr>
                    <w:pStyle w:val="ListeParagraf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on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Saturday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12D45" w:rsidRPr="0067582F" w:rsidRDefault="00D12D45" w:rsidP="006252FE">
                  <w:pPr>
                    <w:pStyle w:val="ListeParagraf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costume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12D45" w:rsidRPr="0067582F" w:rsidRDefault="00D12D45" w:rsidP="006252FE">
                  <w:pPr>
                    <w:pStyle w:val="ListeParagraf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join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12D45" w:rsidRPr="0067582F" w:rsidRDefault="00D12D45" w:rsidP="00D12D4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2D45" w:rsidRPr="0067582F" w:rsidRDefault="00D12D45" w:rsidP="00D12D4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11-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Where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D12D45" w:rsidRPr="0067582F" w:rsidRDefault="00E11583" w:rsidP="00D12D45">
                  <w:pPr>
                    <w:pStyle w:val="ListeParagraf"/>
                    <w:numPr>
                      <w:ilvl w:val="0"/>
                      <w:numId w:val="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At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Mert’s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house</w:t>
                  </w:r>
                  <w:proofErr w:type="spellEnd"/>
                </w:p>
                <w:p w:rsidR="00E11583" w:rsidRPr="0067582F" w:rsidRDefault="00E11583" w:rsidP="00D12D45">
                  <w:pPr>
                    <w:pStyle w:val="ListeParagraf"/>
                    <w:numPr>
                      <w:ilvl w:val="0"/>
                      <w:numId w:val="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7 p.m</w:t>
                  </w:r>
                </w:p>
                <w:p w:rsidR="00E11583" w:rsidRPr="0067582F" w:rsidRDefault="00E11583" w:rsidP="00D12D45">
                  <w:pPr>
                    <w:pStyle w:val="ListeParagraf"/>
                    <w:numPr>
                      <w:ilvl w:val="0"/>
                      <w:numId w:val="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Costume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</w:p>
                <w:p w:rsidR="00E11583" w:rsidRPr="0067582F" w:rsidRDefault="00E11583" w:rsidP="00D12D45">
                  <w:pPr>
                    <w:pStyle w:val="ListeParagraf"/>
                    <w:numPr>
                      <w:ilvl w:val="0"/>
                      <w:numId w:val="7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Alfred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won’t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jin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866160" w:rsidRDefault="00866160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B252DB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-1584960</wp:posOffset>
            </wp:positionH>
            <wp:positionV relativeFrom="paragraph">
              <wp:posOffset>250190</wp:posOffset>
            </wp:positionV>
            <wp:extent cx="1038225" cy="819150"/>
            <wp:effectExtent l="19050" t="0" r="9525" b="0"/>
            <wp:wrapThrough wrapText="bothSides">
              <wp:wrapPolygon edited="0">
                <wp:start x="-396" y="0"/>
                <wp:lineTo x="-396" y="21098"/>
                <wp:lineTo x="21798" y="21098"/>
                <wp:lineTo x="21798" y="0"/>
                <wp:lineTo x="-396" y="0"/>
              </wp:wrapPolygon>
            </wp:wrapThrough>
            <wp:docPr id="7" name="Resim 17" descr="C:\Users\AhmetHaşim\AppData\Local\Microsoft\Windows\INetCache\Content.Word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hmetHaşim\AppData\Local\Microsoft\Windows\INetCache\Content.Word\indi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lastRenderedPageBreak/>
        <w:pict>
          <v:rect id="_x0000_s1050" style="position:absolute;margin-left:5.4pt;margin-top:13.45pt;width:264.55pt;height:230.4pt;z-index:251683840" filled="f" stroked="f">
            <v:textbox style="mso-next-textbox:#_x0000_s1050" inset="0,0,0,0">
              <w:txbxContent>
                <w:p w:rsidR="00E37E15" w:rsidRDefault="00E37E15" w:rsidP="00E37E1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</w:t>
                  </w:r>
                  <w:r w:rsidR="00252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Aşağıda verilen ifadede hangi Televizyon programından bahsedilmemiştir.</w:t>
                  </w:r>
                </w:p>
                <w:p w:rsidR="00252C3F" w:rsidRDefault="00252C3F" w:rsidP="00E37E1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“I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watching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documentaries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cartoons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  <w:p w:rsidR="00252C3F" w:rsidRDefault="00252C3F" w:rsidP="00252C3F">
                  <w:pPr>
                    <w:pStyle w:val="ListeParagraf"/>
                    <w:numPr>
                      <w:ilvl w:val="0"/>
                      <w:numId w:val="8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c)      </w:t>
                  </w:r>
                </w:p>
                <w:p w:rsidR="00252C3F" w:rsidRDefault="00252C3F" w:rsidP="00252C3F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C3F" w:rsidRDefault="00252C3F" w:rsidP="00252C3F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C3F" w:rsidRPr="00252C3F" w:rsidRDefault="00252C3F" w:rsidP="00252C3F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</w:p>
                <w:p w:rsidR="00252C3F" w:rsidRPr="00252C3F" w:rsidRDefault="00252C3F" w:rsidP="00252C3F">
                  <w:pPr>
                    <w:pStyle w:val="ListeParagraf"/>
                    <w:numPr>
                      <w:ilvl w:val="0"/>
                      <w:numId w:val="8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d)</w:t>
                  </w:r>
                </w:p>
                <w:p w:rsidR="00E37E15" w:rsidRDefault="00E37E15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7E15" w:rsidRPr="00BE37F5" w:rsidRDefault="00E37E15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F03414">
      <w:r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292100</wp:posOffset>
            </wp:positionV>
            <wp:extent cx="916940" cy="1009015"/>
            <wp:effectExtent l="19050" t="0" r="0" b="0"/>
            <wp:wrapThrough wrapText="bothSides">
              <wp:wrapPolygon edited="0">
                <wp:start x="-449" y="0"/>
                <wp:lineTo x="-449" y="21206"/>
                <wp:lineTo x="21540" y="21206"/>
                <wp:lineTo x="21540" y="0"/>
                <wp:lineTo x="-449" y="0"/>
              </wp:wrapPolygon>
            </wp:wrapThrough>
            <wp:docPr id="25" name="Resim 25" descr="anchorman cartoon TV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chorman cartoon TV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262EFC">
      <w:r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130175</wp:posOffset>
            </wp:positionV>
            <wp:extent cx="1196975" cy="899160"/>
            <wp:effectExtent l="19050" t="0" r="3175" b="0"/>
            <wp:wrapThrough wrapText="bothSides">
              <wp:wrapPolygon edited="0">
                <wp:start x="-344" y="0"/>
                <wp:lineTo x="-344" y="21051"/>
                <wp:lineTo x="21657" y="21051"/>
                <wp:lineTo x="21657" y="0"/>
                <wp:lineTo x="-344" y="0"/>
              </wp:wrapPolygon>
            </wp:wrapThrough>
            <wp:docPr id="8" name="Resim 31" descr="documentary savannah carto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cumentary savannah carto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D54" w:rsidRDefault="001F5180">
      <w:r>
        <w:rPr>
          <w:noProof/>
          <w:lang w:eastAsia="tr-TR"/>
        </w:rPr>
        <w:pict>
          <v:rect id="_x0000_s1052" style="position:absolute;margin-left:53.2pt;margin-top:4.45pt;width:28.8pt;height:33.95pt;z-index:251686912" fillcolor="#e0f8f6" stroked="f"/>
        </w:pict>
      </w:r>
    </w:p>
    <w:p w:rsidR="00341D54" w:rsidRDefault="00341D54"/>
    <w:p w:rsidR="00341D54" w:rsidRDefault="001F5180">
      <w:r>
        <w:rPr>
          <w:noProof/>
        </w:rPr>
        <w:pict>
          <v:shape id="_x0000_s1056" type="#_x0000_t75" style="position:absolute;margin-left:153.4pt;margin-top:14.1pt;width:93.35pt;height:68.1pt;z-index:251694080" wrapcoords="-59 0 -59 21516 21600 21516 21600 0 -59 0">
            <v:imagedata r:id="rId17" o:title="Survivor"/>
          </v:shape>
        </w:pict>
      </w:r>
    </w:p>
    <w:p w:rsidR="00341D54" w:rsidRDefault="001F5180">
      <w:r>
        <w:rPr>
          <w:noProof/>
        </w:rPr>
        <w:pict>
          <v:shape id="_x0000_s1053" type="#_x0000_t75" style="position:absolute;margin-left:33.65pt;margin-top:.1pt;width:101.15pt;height:56.65pt;z-index:251691008" wrapcoords="-72 0 -72 21471 21600 21471 21600 0 -72 0">
            <v:imagedata r:id="rId18" o:title="indir (1)"/>
          </v:shape>
        </w:pict>
      </w:r>
    </w:p>
    <w:p w:rsidR="00341D54" w:rsidRDefault="00341D54"/>
    <w:p w:rsidR="00341D54" w:rsidRDefault="001F5180">
      <w:r>
        <w:rPr>
          <w:noProof/>
          <w:lang w:eastAsia="tr-TR"/>
        </w:rPr>
        <w:pict>
          <v:rect id="_x0000_s1054" style="position:absolute;margin-left:5.4pt;margin-top:24.65pt;width:264.55pt;height:114.6pt;z-index:251692032" filled="f" stroked="f">
            <v:textbox style="mso-next-textbox:#_x0000_s1054" inset="0,0,0,0">
              <w:txbxContent>
                <w:p w:rsidR="00262EFC" w:rsidRDefault="00262EFC" w:rsidP="00262EF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:…………………………………….?</w:t>
                  </w:r>
                  <w:proofErr w:type="gramEnd"/>
                </w:p>
                <w:p w:rsidR="00262EFC" w:rsidRDefault="00262EFC" w:rsidP="00262EF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Sena: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can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learn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things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questions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2EFC" w:rsidRDefault="00262EFC" w:rsidP="00262EFC">
                  <w:pPr>
                    <w:pStyle w:val="ListeParagraf"/>
                    <w:numPr>
                      <w:ilvl w:val="0"/>
                      <w:numId w:val="9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often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  <w:proofErr w:type="spellEnd"/>
                </w:p>
                <w:p w:rsidR="00262EFC" w:rsidRDefault="00262EFC" w:rsidP="00262EFC">
                  <w:pPr>
                    <w:pStyle w:val="ListeParagraf"/>
                    <w:numPr>
                      <w:ilvl w:val="0"/>
                      <w:numId w:val="9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</w:t>
                  </w:r>
                  <w:proofErr w:type="spellEnd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favorite</w:t>
                  </w:r>
                  <w:proofErr w:type="spellEnd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TV </w:t>
                  </w:r>
                  <w:proofErr w:type="spellStart"/>
                  <w:r w:rsidRPr="0026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Programme</w:t>
                  </w:r>
                  <w:proofErr w:type="spellEnd"/>
                </w:p>
                <w:p w:rsidR="00262EFC" w:rsidRDefault="00262EFC" w:rsidP="00262EFC">
                  <w:pPr>
                    <w:pStyle w:val="ListeParagraf"/>
                    <w:numPr>
                      <w:ilvl w:val="0"/>
                      <w:numId w:val="9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  <w:proofErr w:type="spellEnd"/>
                </w:p>
                <w:p w:rsidR="00262EFC" w:rsidRPr="00262EFC" w:rsidRDefault="00262EFC" w:rsidP="00262EFC">
                  <w:pPr>
                    <w:pStyle w:val="ListeParagraf"/>
                    <w:numPr>
                      <w:ilvl w:val="0"/>
                      <w:numId w:val="9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  <w:proofErr w:type="spellEnd"/>
                </w:p>
                <w:p w:rsidR="00262EFC" w:rsidRPr="00BE37F5" w:rsidRDefault="00262EFC" w:rsidP="00262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57" style="position:absolute;margin-left:5.4pt;margin-top:3.3pt;width:264.55pt;height:73.75pt;z-index:251695104" filled="f" stroked="f">
            <v:textbox style="mso-next-textbox:#_x0000_s1057" inset="0,0,0,0">
              <w:txbxContent>
                <w:p w:rsidR="00476719" w:rsidRDefault="00476719" w:rsidP="0047671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14- 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reptile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poisonous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carnivore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476719" w:rsidRDefault="00476719" w:rsidP="0047671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…………………..</w:t>
                  </w:r>
                  <w:proofErr w:type="gramEnd"/>
                </w:p>
                <w:p w:rsidR="00476719" w:rsidRDefault="00476719" w:rsidP="00476719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crocodile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rhino</w:t>
                  </w:r>
                  <w:proofErr w:type="spellEnd"/>
                </w:p>
                <w:p w:rsidR="00476719" w:rsidRPr="00476719" w:rsidRDefault="00476719" w:rsidP="00476719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squirrel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snake</w:t>
                  </w:r>
                  <w:proofErr w:type="spellEnd"/>
                </w:p>
                <w:p w:rsidR="00476719" w:rsidRPr="00BE37F5" w:rsidRDefault="00476719" w:rsidP="0047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58" style="position:absolute;margin-left:5.4pt;margin-top:12.75pt;width:264.55pt;height:186.15pt;z-index:251696128" filled="f" stroked="f">
            <v:textbox style="mso-next-textbox:#_x0000_s1058" inset="0,0,0,0">
              <w:txbxContent>
                <w:p w:rsidR="0087017A" w:rsidRDefault="00476719" w:rsidP="0087017A">
                  <w:pPr>
                    <w:spacing w:after="120" w:line="240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300 kg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heavy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carnivores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usually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</w:t>
                  </w:r>
                  <w:proofErr w:type="spellEnd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alone</w:t>
                  </w:r>
                  <w:proofErr w:type="spellEnd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proofErr w:type="gramStart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night</w:t>
                  </w:r>
                  <w:proofErr w:type="spellEnd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proofErr w:type="gramEnd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stripes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their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stripes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camouflage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hunting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7017A" w:rsidRDefault="0087017A" w:rsidP="0087017A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Verilen metinde aşağıdaki sorulardan hangisinin cevabı yoktur?</w:t>
                  </w:r>
                </w:p>
                <w:p w:rsidR="0087017A" w:rsidRDefault="0087017A" w:rsidP="0087017A">
                  <w:pPr>
                    <w:pStyle w:val="ListeParagraf"/>
                    <w:numPr>
                      <w:ilvl w:val="0"/>
                      <w:numId w:val="13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usually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87017A" w:rsidRDefault="0087017A" w:rsidP="0087017A">
                  <w:pPr>
                    <w:pStyle w:val="ListeParagraf"/>
                    <w:numPr>
                      <w:ilvl w:val="0"/>
                      <w:numId w:val="13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87017A" w:rsidRDefault="0087017A" w:rsidP="0087017A">
                  <w:pPr>
                    <w:pStyle w:val="ListeParagraf"/>
                    <w:numPr>
                      <w:ilvl w:val="0"/>
                      <w:numId w:val="13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476719" w:rsidRPr="0087017A" w:rsidRDefault="0087017A" w:rsidP="0087017A">
                  <w:pPr>
                    <w:pStyle w:val="ListeParagraf"/>
                    <w:numPr>
                      <w:ilvl w:val="0"/>
                      <w:numId w:val="13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their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stripes</w:t>
                  </w:r>
                  <w:proofErr w:type="spellEnd"/>
                  <w:r w:rsidR="00476719" w:rsidRPr="00870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59" style="position:absolute;margin-left:5.4pt;margin-top:10.9pt;width:264.55pt;height:73.75pt;z-index:251697152" filled="f" stroked="f">
            <v:textbox style="mso-next-textbox:#_x0000_s1059" inset="0,0,0,0">
              <w:txbxContent>
                <w:p w:rsidR="0087017A" w:rsidRDefault="0087017A" w:rsidP="0087017A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16-   </w:t>
                  </w:r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Ali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studied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very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hard, He</w:t>
                  </w:r>
                  <w:proofErr w:type="gram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  <w:proofErr w:type="gram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successful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</w:t>
                  </w:r>
                  <w:proofErr w:type="gram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</w:t>
                  </w:r>
                  <w:proofErr w:type="gram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</w:t>
                  </w:r>
                  <w:proofErr w:type="spellEnd"/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7017A" w:rsidRDefault="0004637D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c) is 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</w:p>
                <w:p w:rsidR="0004637D" w:rsidRPr="0004637D" w:rsidRDefault="0004637D" w:rsidP="0004637D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is</w:t>
                  </w:r>
                </w:p>
                <w:p w:rsidR="0087017A" w:rsidRPr="00BE37F5" w:rsidRDefault="0087017A" w:rsidP="00870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65" style="position:absolute;margin-left:-13.6pt;margin-top:10.4pt;width:594.4pt;height:21.3pt;z-index:251703296">
            <v:textbox style="mso-next-textbox:#_x0000_s1065">
              <w:txbxContent>
                <w:p w:rsidR="0067582F" w:rsidRPr="0067582F" w:rsidRDefault="00645D2D" w:rsidP="00675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Ahmet Haşim GARBETOĞLU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www.okuling.com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Materyalleri</w:t>
                  </w:r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hyperlink r:id="rId20" w:history="1">
                    <w:r w:rsidR="0067582F" w:rsidRPr="0067582F">
                      <w:rPr>
                        <w:rStyle w:val="Kpr"/>
                        <w:rFonts w:ascii="Times New Roman" w:hAnsi="Times New Roman" w:cs="Times New Roman"/>
                        <w:sz w:val="20"/>
                        <w:szCs w:val="20"/>
                      </w:rPr>
                      <w:t>www.ahingilizce.com</w:t>
                    </w:r>
                  </w:hyperlink>
                  <w:r w:rsidR="0067582F" w:rsidRPr="006758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İngilizce Eğitim Sitesi</w:t>
                  </w:r>
                </w:p>
              </w:txbxContent>
            </v:textbox>
          </v:rect>
        </w:pict>
      </w:r>
    </w:p>
    <w:p w:rsidR="00341D54" w:rsidRDefault="001F5180">
      <w:r>
        <w:rPr>
          <w:noProof/>
          <w:lang w:eastAsia="tr-TR"/>
        </w:rPr>
        <w:lastRenderedPageBreak/>
        <w:pict>
          <v:rect id="_x0000_s1051" style="position:absolute;margin-left:3.6pt;margin-top:13.45pt;width:264.55pt;height:184.3pt;z-index:251684864" filled="f" stroked="f">
            <v:textbox style="mso-next-textbox:#_x0000_s1051" inset="0,0,0,0">
              <w:txbxContent>
                <w:p w:rsidR="0004637D" w:rsidRDefault="001C2696" w:rsidP="00046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Tesla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important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inventor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physicist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Smiljan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He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wanted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an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engineer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He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studied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gram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lot</w:t>
                  </w:r>
                  <w:proofErr w:type="gram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learned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more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engineering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1884,he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moved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USA 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proofErr w:type="gram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worked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 w:rsidR="006B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Thomas Edison.</w:t>
                  </w:r>
                </w:p>
                <w:p w:rsidR="006B717A" w:rsidRDefault="006B717A" w:rsidP="006B717A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Verilen metinde aşağıdaki sorulardan hangisinin cevabı yoktur?</w:t>
                  </w:r>
                </w:p>
                <w:p w:rsidR="006B717A" w:rsidRDefault="006B717A" w:rsidP="006B717A">
                  <w:pPr>
                    <w:pStyle w:val="ListeParagraf"/>
                    <w:numPr>
                      <w:ilvl w:val="0"/>
                      <w:numId w:val="1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6B717A" w:rsidRDefault="006B717A" w:rsidP="006B717A">
                  <w:pPr>
                    <w:pStyle w:val="ListeParagraf"/>
                    <w:numPr>
                      <w:ilvl w:val="0"/>
                      <w:numId w:val="1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Thomas Edison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USA?</w:t>
                  </w:r>
                </w:p>
                <w:p w:rsidR="006B717A" w:rsidRDefault="006B717A" w:rsidP="006B717A">
                  <w:pPr>
                    <w:pStyle w:val="ListeParagraf"/>
                    <w:numPr>
                      <w:ilvl w:val="0"/>
                      <w:numId w:val="1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learn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6B717A" w:rsidRPr="006B717A" w:rsidRDefault="006B717A" w:rsidP="006B717A">
                  <w:pPr>
                    <w:pStyle w:val="ListeParagraf"/>
                    <w:numPr>
                      <w:ilvl w:val="0"/>
                      <w:numId w:val="15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6B717A" w:rsidRDefault="006B717A" w:rsidP="00046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7E15" w:rsidRPr="00BE37F5" w:rsidRDefault="00E37E15" w:rsidP="00E37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60" style="position:absolute;margin-left:3.6pt;margin-top:8.05pt;width:264.55pt;height:104.25pt;z-index:251698176" filled="f" stroked="f">
            <v:textbox style="mso-next-textbox:#_x0000_s1060" inset="0,0,0,0">
              <w:txbxContent>
                <w:p w:rsidR="0004637D" w:rsidRDefault="006B717A" w:rsidP="008C4BC2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046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8C4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Rose</w:t>
                  </w:r>
                  <w:proofErr w:type="spellEnd"/>
                  <w:proofErr w:type="gramStart"/>
                  <w:r w:rsidR="008C4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:………………………………………?</w:t>
                  </w:r>
                  <w:proofErr w:type="gramEnd"/>
                </w:p>
                <w:p w:rsidR="008C4BC2" w:rsidRDefault="008C4BC2" w:rsidP="008C4BC2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Martin: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Twice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week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4BC2" w:rsidRDefault="008C4BC2" w:rsidP="008C4BC2">
                  <w:pPr>
                    <w:pStyle w:val="ListeParagraf"/>
                    <w:numPr>
                      <w:ilvl w:val="0"/>
                      <w:numId w:val="1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yesterday</w:t>
                  </w:r>
                  <w:proofErr w:type="spellEnd"/>
                </w:p>
                <w:p w:rsidR="008C4BC2" w:rsidRDefault="008C4BC2" w:rsidP="008C4BC2">
                  <w:pPr>
                    <w:pStyle w:val="ListeParagraf"/>
                    <w:numPr>
                      <w:ilvl w:val="0"/>
                      <w:numId w:val="1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Which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join</w:t>
                  </w:r>
                  <w:proofErr w:type="spellEnd"/>
                </w:p>
                <w:p w:rsidR="008C4BC2" w:rsidRDefault="008C4BC2" w:rsidP="008C4BC2">
                  <w:pPr>
                    <w:pStyle w:val="ListeParagraf"/>
                    <w:numPr>
                      <w:ilvl w:val="0"/>
                      <w:numId w:val="1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often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</w:t>
                  </w:r>
                  <w:proofErr w:type="spellEnd"/>
                </w:p>
                <w:p w:rsidR="008C4BC2" w:rsidRPr="008C4BC2" w:rsidRDefault="008C4BC2" w:rsidP="008C4BC2">
                  <w:pPr>
                    <w:pStyle w:val="ListeParagraf"/>
                    <w:numPr>
                      <w:ilvl w:val="0"/>
                      <w:numId w:val="16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enjoy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</w:t>
                  </w:r>
                  <w:proofErr w:type="spellEnd"/>
                </w:p>
                <w:p w:rsidR="0004637D" w:rsidRDefault="0004637D" w:rsidP="00046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637D" w:rsidRPr="00BE37F5" w:rsidRDefault="0004637D" w:rsidP="000463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341D54" w:rsidRDefault="001F5180">
      <w:r>
        <w:rPr>
          <w:noProof/>
          <w:lang w:eastAsia="tr-TR"/>
        </w:rPr>
        <w:pict>
          <v:rect id="_x0000_s1062" style="position:absolute;margin-left:3.6pt;margin-top:23.2pt;width:264.55pt;height:157.25pt;z-index:251699200" filled="f" stroked="f">
            <v:textbox style="mso-next-textbox:#_x0000_s1062" inset="0,0,0,0">
              <w:txbxContent>
                <w:p w:rsidR="006B717A" w:rsidRDefault="000446F9" w:rsidP="000446F9">
                  <w:pPr>
                    <w:spacing w:after="120" w:line="240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Hello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John.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Today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friends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never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friends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easily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446F9" w:rsidRPr="004E66AB" w:rsidRDefault="000446F9" w:rsidP="000446F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 – John için aşağıda verilenlerden hangisini </w:t>
                  </w:r>
                  <w:r w:rsidRPr="000446F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söyleyemeyiz?</w:t>
                  </w:r>
                </w:p>
                <w:p w:rsidR="006B717A" w:rsidRDefault="000446F9" w:rsidP="000446F9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446F9" w:rsidRDefault="000446F9" w:rsidP="000446F9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thoughtful</w:t>
                  </w:r>
                  <w:proofErr w:type="spellEnd"/>
                </w:p>
                <w:p w:rsidR="000446F9" w:rsidRDefault="000446F9" w:rsidP="000446F9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outgoing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446F9" w:rsidRPr="000446F9" w:rsidRDefault="000446F9" w:rsidP="000446F9">
                  <w:pPr>
                    <w:pStyle w:val="ListeParagraf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forgetful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717A" w:rsidRPr="00BE37F5" w:rsidRDefault="006B717A" w:rsidP="006B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</v:rect>
        </w:pict>
      </w:r>
    </w:p>
    <w:p w:rsidR="00341D54" w:rsidRDefault="00341D54"/>
    <w:p w:rsidR="00341D54" w:rsidRDefault="00341D54"/>
    <w:p w:rsidR="00341D54" w:rsidRDefault="00341D54"/>
    <w:p w:rsidR="00E37E15" w:rsidRDefault="00E37E15"/>
    <w:p w:rsidR="00E37E15" w:rsidRDefault="00E37E15"/>
    <w:p w:rsidR="00E37E15" w:rsidRDefault="00E37E15"/>
    <w:p w:rsidR="00E37E15" w:rsidRDefault="001F5180">
      <w:r>
        <w:rPr>
          <w:noProof/>
          <w:lang w:eastAsia="tr-TR"/>
        </w:rPr>
        <w:pict>
          <v:rect id="_x0000_s1064" style="position:absolute;margin-left:3.6pt;margin-top:17.9pt;width:264.55pt;height:211.4pt;z-index:251700224" filled="f" stroked="f">
            <v:textbox style="mso-next-textbox:#_x0000_s1064" inset="0,0,0,0">
              <w:txbxContent>
                <w:p w:rsidR="008C4BC2" w:rsidRPr="0067582F" w:rsidRDefault="008C4BC2" w:rsidP="008C4B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4BC2" w:rsidRPr="0067582F" w:rsidRDefault="008C4BC2" w:rsidP="008C4B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7A3EC8" w:rsidRPr="0067582F" w:rsidRDefault="007A3EC8" w:rsidP="008C4B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3EC8" w:rsidRPr="0067582F" w:rsidRDefault="007A3EC8" w:rsidP="008C4B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AA7" w:rsidRPr="0067582F" w:rsidRDefault="00240AA7" w:rsidP="00240A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 Yukarıda verilen görselde anlatılmak istenen aşağıdakilerden hangisidir?</w:t>
                  </w:r>
                </w:p>
                <w:p w:rsidR="00240AA7" w:rsidRPr="0067582F" w:rsidRDefault="00240AA7" w:rsidP="00240AA7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mustn’t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waste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water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40AA7" w:rsidRPr="0067582F" w:rsidRDefault="00240AA7" w:rsidP="00240AA7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mustn’t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pollute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environment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40AA7" w:rsidRPr="0067582F" w:rsidRDefault="00240AA7" w:rsidP="00240AA7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mustn’t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destroy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forests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40AA7" w:rsidRPr="0067582F" w:rsidRDefault="00240AA7" w:rsidP="00240AA7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must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renewable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</w:t>
                  </w:r>
                  <w:proofErr w:type="spellEnd"/>
                  <w:r w:rsidRPr="0067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A3EC8" w:rsidRPr="0067582F" w:rsidRDefault="007A3EC8" w:rsidP="008C4B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A3EC8"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307975</wp:posOffset>
            </wp:positionV>
            <wp:extent cx="1428750" cy="1016635"/>
            <wp:effectExtent l="19050" t="0" r="0" b="0"/>
            <wp:wrapThrough wrapText="bothSides">
              <wp:wrapPolygon edited="0">
                <wp:start x="-288" y="0"/>
                <wp:lineTo x="-288" y="21047"/>
                <wp:lineTo x="21600" y="21047"/>
                <wp:lineTo x="21600" y="0"/>
                <wp:lineTo x="-288" y="0"/>
              </wp:wrapPolygon>
            </wp:wrapThrough>
            <wp:docPr id="5" name="Resim 1" descr="C:\Users\garbetoglu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betoglu\Desktop\indi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p w:rsidR="00E37E15" w:rsidRDefault="00E37E15"/>
    <w:sectPr w:rsidR="00E37E15" w:rsidSect="0023013F">
      <w:pgSz w:w="11906" w:h="16838"/>
      <w:pgMar w:top="284" w:right="282" w:bottom="142" w:left="28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13"/>
    <w:multiLevelType w:val="hybridMultilevel"/>
    <w:tmpl w:val="8BF0F7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757"/>
    <w:multiLevelType w:val="hybridMultilevel"/>
    <w:tmpl w:val="1272FD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08E"/>
    <w:multiLevelType w:val="hybridMultilevel"/>
    <w:tmpl w:val="029A45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604A"/>
    <w:multiLevelType w:val="hybridMultilevel"/>
    <w:tmpl w:val="EE0E17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4F82"/>
    <w:multiLevelType w:val="hybridMultilevel"/>
    <w:tmpl w:val="667C09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7FF4"/>
    <w:multiLevelType w:val="hybridMultilevel"/>
    <w:tmpl w:val="CFA216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B46"/>
    <w:multiLevelType w:val="hybridMultilevel"/>
    <w:tmpl w:val="C3BA5666"/>
    <w:lvl w:ilvl="0" w:tplc="4EACA2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10B0"/>
    <w:multiLevelType w:val="hybridMultilevel"/>
    <w:tmpl w:val="01DA8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C58BB"/>
    <w:multiLevelType w:val="hybridMultilevel"/>
    <w:tmpl w:val="2FAA04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F55BD"/>
    <w:multiLevelType w:val="hybridMultilevel"/>
    <w:tmpl w:val="A566DE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2FE"/>
    <w:multiLevelType w:val="hybridMultilevel"/>
    <w:tmpl w:val="FD6A7F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04212"/>
    <w:multiLevelType w:val="hybridMultilevel"/>
    <w:tmpl w:val="A2680E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071F6"/>
    <w:multiLevelType w:val="hybridMultilevel"/>
    <w:tmpl w:val="DF2E66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760F"/>
    <w:multiLevelType w:val="hybridMultilevel"/>
    <w:tmpl w:val="9E48A8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12E17"/>
    <w:multiLevelType w:val="hybridMultilevel"/>
    <w:tmpl w:val="AC6895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F62B5"/>
    <w:multiLevelType w:val="hybridMultilevel"/>
    <w:tmpl w:val="5E067A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71AF5"/>
    <w:multiLevelType w:val="hybridMultilevel"/>
    <w:tmpl w:val="433CAF2E"/>
    <w:lvl w:ilvl="0" w:tplc="4928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D38BC"/>
    <w:multiLevelType w:val="hybridMultilevel"/>
    <w:tmpl w:val="0AC447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14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05E0"/>
    <w:rsid w:val="000446F9"/>
    <w:rsid w:val="0004637D"/>
    <w:rsid w:val="00192B5A"/>
    <w:rsid w:val="001C2696"/>
    <w:rsid w:val="001F5180"/>
    <w:rsid w:val="0023013F"/>
    <w:rsid w:val="00240AA7"/>
    <w:rsid w:val="00252C3F"/>
    <w:rsid w:val="00262EFC"/>
    <w:rsid w:val="00293853"/>
    <w:rsid w:val="00324EC8"/>
    <w:rsid w:val="00341D54"/>
    <w:rsid w:val="003E7BCD"/>
    <w:rsid w:val="0043734C"/>
    <w:rsid w:val="00476719"/>
    <w:rsid w:val="00486155"/>
    <w:rsid w:val="004E66AB"/>
    <w:rsid w:val="00512536"/>
    <w:rsid w:val="00582B25"/>
    <w:rsid w:val="005E05E0"/>
    <w:rsid w:val="005E5050"/>
    <w:rsid w:val="006252FE"/>
    <w:rsid w:val="00645D2D"/>
    <w:rsid w:val="0067582F"/>
    <w:rsid w:val="006B717A"/>
    <w:rsid w:val="00720531"/>
    <w:rsid w:val="007A3EC8"/>
    <w:rsid w:val="007B2417"/>
    <w:rsid w:val="007B4C54"/>
    <w:rsid w:val="007E1EB9"/>
    <w:rsid w:val="00866160"/>
    <w:rsid w:val="0087017A"/>
    <w:rsid w:val="008A6BAE"/>
    <w:rsid w:val="008C4BC2"/>
    <w:rsid w:val="008D4D1F"/>
    <w:rsid w:val="009F7818"/>
    <w:rsid w:val="00B252DB"/>
    <w:rsid w:val="00BE114F"/>
    <w:rsid w:val="00BE37F5"/>
    <w:rsid w:val="00CB000B"/>
    <w:rsid w:val="00CC29D5"/>
    <w:rsid w:val="00D12D45"/>
    <w:rsid w:val="00D17D13"/>
    <w:rsid w:val="00D73678"/>
    <w:rsid w:val="00E11583"/>
    <w:rsid w:val="00E164E5"/>
    <w:rsid w:val="00E37E15"/>
    <w:rsid w:val="00F03414"/>
    <w:rsid w:val="00F867A0"/>
    <w:rsid w:val="00FD40BB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e0f8f6,#91e5e3,#9ce8e6,#c5f1f0,#d3f5f4,#ddf7f6,#eafaf9,#cdf3f0"/>
      <o:colormenu v:ext="edit" fillcolor="#e0f8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1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37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45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hingilizce.com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hyperlink" Target="http://www.okuling.com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ahingiliz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okul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Demirci</dc:creator>
  <cp:lastModifiedBy>Ahmet Haşim GARBETOĞLU</cp:lastModifiedBy>
  <cp:revision>2</cp:revision>
  <dcterms:created xsi:type="dcterms:W3CDTF">2019-05-01T07:46:00Z</dcterms:created>
  <dcterms:modified xsi:type="dcterms:W3CDTF">2019-05-01T07:46:00Z</dcterms:modified>
</cp:coreProperties>
</file>